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6D57" w14:textId="580241C6" w:rsidR="00F34F07" w:rsidRDefault="00136ED4" w:rsidP="00136ED4">
      <w:pPr>
        <w:jc w:val="center"/>
        <w:outlineLvl w:val="0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Téléphoner à son ou sa député(e) (fédéral, provincial ou territorial)</w:t>
      </w:r>
    </w:p>
    <w:p w14:paraId="279F2C2E" w14:textId="77777777" w:rsidR="00136ED4" w:rsidRPr="00F34F07" w:rsidRDefault="00136ED4" w:rsidP="00136ED4">
      <w:pPr>
        <w:jc w:val="center"/>
        <w:outlineLvl w:val="0"/>
        <w:rPr>
          <w:lang w:val="fr-CA"/>
        </w:rPr>
      </w:pPr>
    </w:p>
    <w:p w14:paraId="754C8A3A" w14:textId="232FF1B1" w:rsidR="00F34F07" w:rsidRPr="00F34F07" w:rsidRDefault="00F34F07" w:rsidP="00F34F07">
      <w:pPr>
        <w:outlineLvl w:val="0"/>
        <w:rPr>
          <w:lang w:val="fr-CA"/>
        </w:rPr>
      </w:pPr>
      <w:r w:rsidRPr="00F34F07">
        <w:rPr>
          <w:lang w:val="fr-CA"/>
        </w:rPr>
        <w:t xml:space="preserve">Vous : </w:t>
      </w:r>
      <w:r>
        <w:rPr>
          <w:lang w:val="fr-CA"/>
        </w:rPr>
        <w:t>Bonjour, puis-je parler au député XXXXX (</w:t>
      </w:r>
      <w:r w:rsidRPr="00E01FE3">
        <w:rPr>
          <w:lang w:val="fr-CA"/>
        </w:rPr>
        <w:t>à la députée XXXX)?</w:t>
      </w:r>
    </w:p>
    <w:p w14:paraId="145FDB5E" w14:textId="77777777" w:rsidR="00F34F07" w:rsidRPr="00F34F07" w:rsidRDefault="00F34F07" w:rsidP="00F34F07">
      <w:pPr>
        <w:rPr>
          <w:lang w:val="fr-CA"/>
        </w:rPr>
      </w:pPr>
    </w:p>
    <w:p w14:paraId="3C6F6836" w14:textId="6DB8990E" w:rsidR="00F34F07" w:rsidRPr="00F34F07" w:rsidRDefault="00F34F07" w:rsidP="00F34F07">
      <w:pPr>
        <w:outlineLvl w:val="0"/>
        <w:rPr>
          <w:lang w:val="fr-CA"/>
        </w:rPr>
      </w:pPr>
      <w:r>
        <w:rPr>
          <w:lang w:val="fr-CA"/>
        </w:rPr>
        <w:t>Bureau : Oui, nous allons maintenant vous mettre en communication/</w:t>
      </w:r>
      <w:proofErr w:type="gramStart"/>
      <w:r>
        <w:rPr>
          <w:lang w:val="fr-CA"/>
        </w:rPr>
        <w:t>le(</w:t>
      </w:r>
      <w:proofErr w:type="gramEnd"/>
      <w:r>
        <w:rPr>
          <w:lang w:val="fr-CA"/>
        </w:rPr>
        <w:t>la) député(e) XXXXX n’est pas disponible en ce moment, puis-je prendre un message/répondeur téléphonique</w:t>
      </w:r>
    </w:p>
    <w:p w14:paraId="18FDA8E6" w14:textId="77777777" w:rsidR="00F34F07" w:rsidRPr="00F34F07" w:rsidRDefault="00F34F07" w:rsidP="00F34F07">
      <w:pPr>
        <w:rPr>
          <w:lang w:val="fr-CA"/>
        </w:rPr>
      </w:pPr>
    </w:p>
    <w:p w14:paraId="56454BC1" w14:textId="061987D0" w:rsidR="00F34F07" w:rsidRPr="00F34F07" w:rsidRDefault="00E01FE3" w:rsidP="00F34F07">
      <w:pPr>
        <w:rPr>
          <w:lang w:val="fr-CA"/>
        </w:rPr>
      </w:pPr>
      <w:r>
        <w:rPr>
          <w:lang w:val="fr-CA"/>
        </w:rPr>
        <w:t xml:space="preserve">Vous : </w:t>
      </w:r>
      <w:r w:rsidR="00F34F07">
        <w:rPr>
          <w:lang w:val="fr-CA"/>
        </w:rPr>
        <w:t>Je m’appelle</w:t>
      </w:r>
      <w:r w:rsidR="00F34F07" w:rsidRPr="00F34F07">
        <w:rPr>
          <w:lang w:val="fr-CA"/>
        </w:rPr>
        <w:t xml:space="preserve"> ___________ </w:t>
      </w:r>
      <w:r w:rsidR="00F34F07">
        <w:rPr>
          <w:lang w:val="fr-CA"/>
        </w:rPr>
        <w:t xml:space="preserve">et je vis dans votre circonscription. Nous célébrons, aujourd’hui, la Journée mondiale du donneur de sang. En tant que donneur de sang/donneur de plasma/personne concernée vivant dans votre circonscription, je veux exprimer mon soutien au nouveau programme de collecte de plasma de la Société canadienne du sang. </w:t>
      </w:r>
    </w:p>
    <w:p w14:paraId="3B7820E7" w14:textId="77777777" w:rsidR="00F34F07" w:rsidRPr="00F34F07" w:rsidRDefault="00F34F07" w:rsidP="00F34F07">
      <w:pPr>
        <w:rPr>
          <w:lang w:val="fr-CA"/>
        </w:rPr>
      </w:pPr>
    </w:p>
    <w:p w14:paraId="0A930614" w14:textId="7BCE838C" w:rsidR="00F34F07" w:rsidRPr="00F34F07" w:rsidRDefault="00F34F07" w:rsidP="00F34F07">
      <w:pPr>
        <w:rPr>
          <w:lang w:val="fr-CA"/>
        </w:rPr>
      </w:pPr>
      <w:r>
        <w:rPr>
          <w:lang w:val="fr-CA"/>
        </w:rPr>
        <w:t>Actuellement, il y a seulement sept (7) centres de collecte de plasma au Canada et nous dépendons des États-Unis pour 70 % du plasma utilisé pour fabriquer des médicaments.</w:t>
      </w:r>
    </w:p>
    <w:p w14:paraId="455CDDAB" w14:textId="77777777" w:rsidR="00F34F07" w:rsidRPr="00F34F07" w:rsidRDefault="00F34F07" w:rsidP="00F34F07">
      <w:pPr>
        <w:rPr>
          <w:lang w:val="fr-CA"/>
        </w:rPr>
      </w:pPr>
    </w:p>
    <w:p w14:paraId="16B0D000" w14:textId="0B229C7E" w:rsidR="00F34F07" w:rsidRPr="00F34F07" w:rsidRDefault="00F34F07" w:rsidP="00F34F07">
      <w:pPr>
        <w:rPr>
          <w:lang w:val="fr-CA"/>
        </w:rPr>
      </w:pPr>
      <w:r>
        <w:rPr>
          <w:lang w:val="fr-CA"/>
        </w:rPr>
        <w:t xml:space="preserve">Le Canada </w:t>
      </w:r>
      <w:r w:rsidR="00136ED4">
        <w:rPr>
          <w:lang w:val="fr-CA"/>
        </w:rPr>
        <w:t>a</w:t>
      </w:r>
      <w:r>
        <w:rPr>
          <w:lang w:val="fr-CA"/>
        </w:rPr>
        <w:t xml:space="preserve"> l’occasion d’améliorer la collecte publique et volontaire de plasma. La Société canadienne du sang (SCS) a un plan pour augmenter la collecte à partir de donneurs mais ce plan exige le soutien du gouvernement fédéral et des gouvernements provinciaux. Au lieu de permettre à des compagnies privées d’acheter et de vendre le sang canadien, nous devrions augmenter </w:t>
      </w:r>
      <w:r w:rsidR="00136ED4">
        <w:rPr>
          <w:lang w:val="fr-CA"/>
        </w:rPr>
        <w:t>nos approvisionnements venant de dons volontaires. Puis-je compter sur vous pour offrir un soutien à la Société canadienne du sang pour qu’elle améliore la collecte publique et volontaire de plasma?</w:t>
      </w:r>
    </w:p>
    <w:p w14:paraId="1828528A" w14:textId="77777777" w:rsidR="00F34F07" w:rsidRPr="00F34F07" w:rsidRDefault="00F34F07" w:rsidP="00F34F07">
      <w:pPr>
        <w:rPr>
          <w:lang w:val="fr-CA"/>
        </w:rPr>
      </w:pPr>
    </w:p>
    <w:p w14:paraId="5DF336FF" w14:textId="0E6A3451" w:rsidR="00F34F07" w:rsidRPr="00F34F07" w:rsidRDefault="00136ED4" w:rsidP="00F34F07">
      <w:pPr>
        <w:rPr>
          <w:lang w:val="fr-CA"/>
        </w:rPr>
      </w:pPr>
      <w:r>
        <w:rPr>
          <w:lang w:val="fr-CA"/>
        </w:rPr>
        <w:t>Merci</w:t>
      </w:r>
      <w:r w:rsidR="00E01FE3">
        <w:rPr>
          <w:lang w:val="fr-CA"/>
        </w:rPr>
        <w:t xml:space="preserve"> !</w:t>
      </w:r>
      <w:bookmarkStart w:id="0" w:name="_GoBack"/>
      <w:bookmarkEnd w:id="0"/>
      <w:r w:rsidR="00F34F07" w:rsidRPr="00F34F07">
        <w:rPr>
          <w:lang w:val="fr-CA"/>
        </w:rPr>
        <w:t xml:space="preserve"> </w:t>
      </w:r>
    </w:p>
    <w:p w14:paraId="5691BDAF" w14:textId="77777777" w:rsidR="00F34F07" w:rsidRPr="00F34F07" w:rsidRDefault="00F34F07" w:rsidP="00F34F07">
      <w:pPr>
        <w:rPr>
          <w:lang w:val="fr-CA"/>
        </w:rPr>
      </w:pPr>
    </w:p>
    <w:p w14:paraId="3026D5BE" w14:textId="77777777" w:rsidR="00F34F07" w:rsidRPr="00F34F07" w:rsidRDefault="00F34F07" w:rsidP="00F34F07">
      <w:pPr>
        <w:rPr>
          <w:lang w:val="fr-CA"/>
        </w:rPr>
      </w:pPr>
    </w:p>
    <w:p w14:paraId="7EDD7F10" w14:textId="77777777" w:rsidR="006048AC" w:rsidRPr="00F34F07" w:rsidRDefault="006048AC">
      <w:pPr>
        <w:rPr>
          <w:lang w:val="fr-CA"/>
        </w:rPr>
      </w:pPr>
    </w:p>
    <w:sectPr w:rsidR="006048AC" w:rsidRPr="00F34F07" w:rsidSect="00066B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4A"/>
    <w:rsid w:val="000275AE"/>
    <w:rsid w:val="00066B65"/>
    <w:rsid w:val="00136ED4"/>
    <w:rsid w:val="00222FA0"/>
    <w:rsid w:val="0027228B"/>
    <w:rsid w:val="003D41C7"/>
    <w:rsid w:val="004B1FE9"/>
    <w:rsid w:val="00590F8A"/>
    <w:rsid w:val="006048AC"/>
    <w:rsid w:val="0060656A"/>
    <w:rsid w:val="00C5638F"/>
    <w:rsid w:val="00CE2A4A"/>
    <w:rsid w:val="00CF08DA"/>
    <w:rsid w:val="00D11CB4"/>
    <w:rsid w:val="00E01FE3"/>
    <w:rsid w:val="00EC0DDA"/>
    <w:rsid w:val="00F34F07"/>
    <w:rsid w:val="00FD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0295C"/>
  <w15:docId w15:val="{F0AFBF48-CEE1-40EC-8760-0C27088B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silnicki</dc:creator>
  <cp:keywords/>
  <dc:description/>
  <cp:lastModifiedBy>Amelie Baillargeon</cp:lastModifiedBy>
  <cp:revision>2</cp:revision>
  <dcterms:created xsi:type="dcterms:W3CDTF">2017-06-01T12:42:00Z</dcterms:created>
  <dcterms:modified xsi:type="dcterms:W3CDTF">2017-06-01T12:42:00Z</dcterms:modified>
</cp:coreProperties>
</file>